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8C" w:rsidRPr="00147975" w:rsidRDefault="00BB5D8C" w:rsidP="00BB5D8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975">
        <w:rPr>
          <w:rFonts w:ascii="Times New Roman" w:hAnsi="Times New Roman" w:cs="Times New Roman"/>
          <w:b/>
          <w:sz w:val="28"/>
          <w:szCs w:val="28"/>
        </w:rPr>
        <w:t>Итоги областного фестиваля искусств русской культуры</w:t>
      </w:r>
      <w:r w:rsidRPr="00147975">
        <w:rPr>
          <w:sz w:val="28"/>
          <w:szCs w:val="28"/>
        </w:rPr>
        <w:t xml:space="preserve"> </w:t>
      </w:r>
      <w:r w:rsidRPr="00147975">
        <w:rPr>
          <w:rFonts w:ascii="Times New Roman" w:hAnsi="Times New Roman" w:cs="Times New Roman"/>
          <w:b/>
          <w:sz w:val="28"/>
          <w:szCs w:val="28"/>
        </w:rPr>
        <w:t>«Барыня» 2025</w:t>
      </w:r>
    </w:p>
    <w:p w:rsidR="00BB5D8C" w:rsidRDefault="00BB5D8C" w:rsidP="00BB5D8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975">
        <w:rPr>
          <w:rFonts w:ascii="Times New Roman" w:hAnsi="Times New Roman" w:cs="Times New Roman"/>
          <w:b/>
          <w:sz w:val="28"/>
          <w:szCs w:val="28"/>
        </w:rPr>
        <w:t>среди профессиональных образовательных учреждений Ростовской области</w:t>
      </w:r>
    </w:p>
    <w:p w:rsidR="00BB5D8C" w:rsidRPr="00147975" w:rsidRDefault="00BB5D8C" w:rsidP="00BB5D8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D8C" w:rsidRDefault="00BB5D8C" w:rsidP="00BB5D8C">
      <w:pPr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32"/>
          <w:szCs w:val="28"/>
        </w:rPr>
        <w:t xml:space="preserve">ХОРОВЫЕ КОЛЛЕКТИВЫ </w:t>
      </w:r>
      <w:r w:rsidRPr="00147975">
        <w:rPr>
          <w:rFonts w:ascii="Times New Roman" w:hAnsi="Times New Roman" w:cs="Times New Roman"/>
          <w:sz w:val="28"/>
          <w:szCs w:val="28"/>
        </w:rPr>
        <w:t>(базовая профессиональная подготовка)</w:t>
      </w:r>
    </w:p>
    <w:p w:rsidR="00BB5D8C" w:rsidRPr="00147975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 xml:space="preserve">1 место - ГБПОУ РО «ВПК»  </w:t>
      </w:r>
    </w:p>
    <w:p w:rsidR="00BB5D8C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 xml:space="preserve">2 место - ГБПОУ РО «ДПК»   </w:t>
      </w:r>
    </w:p>
    <w:p w:rsidR="00BB5D8C" w:rsidRPr="00147975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B5D8C" w:rsidRPr="00147975" w:rsidRDefault="00BB5D8C" w:rsidP="00BB5D8C">
      <w:pPr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32"/>
          <w:szCs w:val="28"/>
        </w:rPr>
        <w:t xml:space="preserve">ХОРОВЫЕ КОЛЛЕКТИВЫ </w:t>
      </w:r>
      <w:r w:rsidRPr="00147975">
        <w:rPr>
          <w:rFonts w:ascii="Times New Roman" w:hAnsi="Times New Roman" w:cs="Times New Roman"/>
          <w:sz w:val="28"/>
          <w:szCs w:val="28"/>
        </w:rPr>
        <w:t>(самодеятельность)</w:t>
      </w:r>
    </w:p>
    <w:p w:rsidR="00BB5D8C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>1 место- ГБПОУ РО «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ВТИТБиД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>»</w:t>
      </w:r>
    </w:p>
    <w:p w:rsidR="00BB5D8C" w:rsidRPr="00147975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r w:rsidRPr="00147975">
        <w:rPr>
          <w:rFonts w:ascii="Times New Roman" w:hAnsi="Times New Roman" w:cs="Times New Roman"/>
          <w:sz w:val="28"/>
          <w:szCs w:val="28"/>
        </w:rPr>
        <w:t>ГБПОУ РО ПУ 69</w:t>
      </w:r>
    </w:p>
    <w:p w:rsidR="00BB5D8C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>3 место - ГБПОУ РО «РСК»</w:t>
      </w:r>
    </w:p>
    <w:p w:rsidR="00BB5D8C" w:rsidRPr="00147975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B5D8C" w:rsidRPr="00147975" w:rsidRDefault="00BB5D8C" w:rsidP="00BB5D8C">
      <w:pPr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>ВОКАЛЬНО-ХОРОВЫЕ АНСАМБЛИ</w:t>
      </w:r>
      <w:r w:rsidRPr="00147975">
        <w:rPr>
          <w:rFonts w:ascii="Times New Roman" w:hAnsi="Times New Roman" w:cs="Times New Roman"/>
          <w:sz w:val="28"/>
          <w:szCs w:val="28"/>
        </w:rPr>
        <w:tab/>
      </w:r>
      <w:r w:rsidRPr="00147975">
        <w:rPr>
          <w:rFonts w:ascii="Times New Roman" w:hAnsi="Times New Roman" w:cs="Times New Roman"/>
          <w:sz w:val="28"/>
          <w:szCs w:val="28"/>
        </w:rPr>
        <w:tab/>
      </w:r>
    </w:p>
    <w:p w:rsidR="00BB5D8C" w:rsidRPr="00147975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>1 место- ГБПОУ РО «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КонстПК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>»</w:t>
      </w:r>
    </w:p>
    <w:p w:rsidR="00BB5D8C" w:rsidRPr="00147975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>2 место- ГБПОУ РО «ВТММ», ГБПОУ РО «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ВТИТБиД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>», ГБПОУ РО «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ЗимПК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>»</w:t>
      </w:r>
    </w:p>
    <w:p w:rsidR="00BB5D8C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>3 место- ГБПОУ РО «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ТТТПиТ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>»</w:t>
      </w:r>
    </w:p>
    <w:p w:rsidR="00BB5D8C" w:rsidRPr="00147975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B5D8C" w:rsidRPr="00147975" w:rsidRDefault="00BB5D8C" w:rsidP="00BB5D8C">
      <w:pPr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 xml:space="preserve">  ВОКАЛ СОЛО</w:t>
      </w:r>
    </w:p>
    <w:p w:rsidR="00BB5D8C" w:rsidRPr="00147975" w:rsidRDefault="00BB5D8C" w:rsidP="00BB5D8C">
      <w:pPr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 xml:space="preserve">1 место- 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Эржанов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Озодбек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 xml:space="preserve"> ГБПОУ РО «ВПК», 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Сивирин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 xml:space="preserve"> Максим ГБПОУ РО «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ВТИТБиД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>»</w:t>
      </w:r>
    </w:p>
    <w:p w:rsidR="00BB5D8C" w:rsidRPr="00147975" w:rsidRDefault="00BB5D8C" w:rsidP="00BB5D8C">
      <w:pPr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 xml:space="preserve">2 место- Куценко Александра ГБПОУ РО «РСК», Василенко Александра ГБПОУ РО «АТТ», 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Бардашева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 xml:space="preserve"> Влада ГБПОУ РО «ШРКТ им. 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>. Степанова П.И.», Чаплыгин Евгений ГБПОУ РО «РАДК», Чижова Людмила ГБПОУ РО «НГК»</w:t>
      </w:r>
    </w:p>
    <w:p w:rsidR="00BB5D8C" w:rsidRPr="00147975" w:rsidRDefault="00BB5D8C" w:rsidP="00BB5D8C">
      <w:pPr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 xml:space="preserve">3 место- Токарева Вероника ГБПОУ РО «ПАТТ», 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 xml:space="preserve"> Анастасия ГБПОУ РО «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ТТТПиТ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Сыроваткина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 xml:space="preserve"> Алена ГБПОУ РО «ДПК», 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Сокиркин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 xml:space="preserve"> Вадим ГБПОУ РО «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ЗимПК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>», Маслакова Анна ГБПОУ РО «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ТМех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BB5D8C" w:rsidRPr="00147975" w:rsidRDefault="00BB5D8C" w:rsidP="00BB5D8C">
      <w:pPr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>ВОКАЛ МАЛЫЕ ФОРМЫ</w:t>
      </w:r>
    </w:p>
    <w:p w:rsidR="00BB5D8C" w:rsidRPr="00147975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>1 место - ГБПОУ РО «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ЗимПК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 xml:space="preserve">», Никитченко Елена, 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Пиямовар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BB5D8C" w:rsidRPr="00147975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>2 место - ГБПОУ РО «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ТТТПиТ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 xml:space="preserve"> Анастасия, Шагалов Валерий</w:t>
      </w:r>
    </w:p>
    <w:p w:rsidR="00BB5D8C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>3 место - ГБПОУ РО «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МТАТиУ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 xml:space="preserve">», Свинаренко Марианна, 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 xml:space="preserve"> Елизавета, 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Надоенко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BB5D8C" w:rsidRPr="00147975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B5D8C" w:rsidRPr="00147975" w:rsidRDefault="00BB5D8C" w:rsidP="00BB5D8C">
      <w:pPr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>ХОРЕОГРАФИЯ АНСАМБЛИ (базовая профессиональная подготовка)</w:t>
      </w:r>
    </w:p>
    <w:p w:rsidR="00BB5D8C" w:rsidRPr="00147975" w:rsidRDefault="00BB5D8C" w:rsidP="00BB5D8C">
      <w:pPr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lastRenderedPageBreak/>
        <w:t xml:space="preserve">1 место - ГБПОУ РО «ВПК»  </w:t>
      </w:r>
    </w:p>
    <w:p w:rsidR="00BB5D8C" w:rsidRPr="00147975" w:rsidRDefault="00BB5D8C" w:rsidP="00BB5D8C">
      <w:pPr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>ХОРЕОГРАФИЯ (самодеятельность)</w:t>
      </w:r>
    </w:p>
    <w:p w:rsidR="00BB5D8C" w:rsidRPr="00147975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 xml:space="preserve">1 место - ГБПОУ РО «НПГК», ГБПОУ РО «ШРКТ им. 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>. Степанова П.И.»</w:t>
      </w:r>
    </w:p>
    <w:p w:rsidR="00BB5D8C" w:rsidRPr="00147975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>2 место - ГБПОУ РО «ВТММ», ГБПОУ РО «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ВТИТБиД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>»</w:t>
      </w:r>
    </w:p>
    <w:p w:rsidR="00BB5D8C" w:rsidRPr="00147975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>3 место - ГБПОУ РО «РСК»</w:t>
      </w:r>
    </w:p>
    <w:p w:rsidR="00BB5D8C" w:rsidRPr="00147975" w:rsidRDefault="00BB5D8C" w:rsidP="00BB5D8C">
      <w:pPr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>ХОРЕОГРАФИЯ, МАЛЫЕ ФОРМЫ, (базовая профессиональная подготовка)</w:t>
      </w:r>
    </w:p>
    <w:p w:rsidR="00BB5D8C" w:rsidRPr="00147975" w:rsidRDefault="00BB5D8C" w:rsidP="00BB5D8C">
      <w:pPr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>1 место - ГБПОУ РО «ВПК»</w:t>
      </w:r>
    </w:p>
    <w:p w:rsidR="00BB5D8C" w:rsidRPr="00147975" w:rsidRDefault="00BB5D8C" w:rsidP="00BB5D8C">
      <w:pPr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>ХОРЕОГРАФИЯ, МАЛЫЕ ФОРМЫ (самодеятельность)</w:t>
      </w:r>
    </w:p>
    <w:p w:rsidR="00BB5D8C" w:rsidRPr="00147975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>1 место - ГБПОУ РО «ДПК»</w:t>
      </w:r>
    </w:p>
    <w:p w:rsidR="00BB5D8C" w:rsidRPr="00147975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>2 место - ГБПОУ РО «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ВТИТБиД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>»</w:t>
      </w:r>
    </w:p>
    <w:p w:rsidR="00BB5D8C" w:rsidRPr="00147975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>3 место - ГБПОУ РО «САТК»</w:t>
      </w:r>
    </w:p>
    <w:p w:rsidR="00BB5D8C" w:rsidRPr="00147975" w:rsidRDefault="00BB5D8C" w:rsidP="00BB5D8C">
      <w:pPr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>ХОРЕОГРАФИЯ, СОЛО (базовая профессиональная подготовка)</w:t>
      </w:r>
    </w:p>
    <w:p w:rsidR="00BB5D8C" w:rsidRPr="00147975" w:rsidRDefault="00BB5D8C" w:rsidP="00BB5D8C">
      <w:pPr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Шуманова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 xml:space="preserve"> Регина ГБПОУ РО «ВПК»</w:t>
      </w:r>
    </w:p>
    <w:p w:rsidR="00BB5D8C" w:rsidRPr="00147975" w:rsidRDefault="00BB5D8C" w:rsidP="00BB5D8C">
      <w:pPr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>ХОРЕОГРАФИЯ, СОЛО (самодеятельность)</w:t>
      </w:r>
    </w:p>
    <w:p w:rsidR="00BB5D8C" w:rsidRPr="00147975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>1 место – Комарова Александра ГБПОУ РО «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ВТИТБиД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>»</w:t>
      </w:r>
    </w:p>
    <w:p w:rsidR="00BB5D8C" w:rsidRPr="00147975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Лысоченко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 xml:space="preserve"> Анна ГБПОУ РО «РСК», Сухенко Алиса ГБПОУ РО «ТМК», 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Кузавлева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 xml:space="preserve"> Людмила ГБПОУ РО «НПГК»</w:t>
      </w:r>
    </w:p>
    <w:p w:rsidR="00BB5D8C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47975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147975">
        <w:rPr>
          <w:rFonts w:ascii="Times New Roman" w:hAnsi="Times New Roman" w:cs="Times New Roman"/>
          <w:sz w:val="28"/>
          <w:szCs w:val="28"/>
        </w:rPr>
        <w:t>Губернацкая</w:t>
      </w:r>
      <w:proofErr w:type="spellEnd"/>
      <w:r w:rsidRPr="00147975">
        <w:rPr>
          <w:rFonts w:ascii="Times New Roman" w:hAnsi="Times New Roman" w:cs="Times New Roman"/>
          <w:sz w:val="28"/>
          <w:szCs w:val="28"/>
        </w:rPr>
        <w:t xml:space="preserve"> Анастасия ГБПОУ РО «СИТ», Ч</w:t>
      </w:r>
      <w:r>
        <w:rPr>
          <w:rFonts w:ascii="Times New Roman" w:hAnsi="Times New Roman" w:cs="Times New Roman"/>
          <w:sz w:val="28"/>
          <w:szCs w:val="28"/>
        </w:rPr>
        <w:t xml:space="preserve">ирков Владислав ГБПОУ РО «РТЭК», Карпова Алина </w:t>
      </w:r>
      <w:r w:rsidRPr="00147975">
        <w:rPr>
          <w:rFonts w:ascii="Times New Roman" w:hAnsi="Times New Roman" w:cs="Times New Roman"/>
          <w:sz w:val="28"/>
          <w:szCs w:val="28"/>
        </w:rPr>
        <w:t>ГБПОУ РО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ЗернПК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B5D8C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</w:p>
    <w:p w:rsidR="00BB5D8C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Чернокоз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</w:t>
      </w:r>
      <w:r w:rsidRPr="00147975">
        <w:rPr>
          <w:rFonts w:ascii="Times New Roman" w:hAnsi="Times New Roman" w:cs="Times New Roman"/>
          <w:sz w:val="28"/>
          <w:szCs w:val="28"/>
        </w:rPr>
        <w:t>ГБПОУ РО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ТМех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B5D8C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Бавыкина Марина </w:t>
      </w:r>
      <w:r w:rsidRPr="00147975">
        <w:rPr>
          <w:rFonts w:ascii="Times New Roman" w:hAnsi="Times New Roman" w:cs="Times New Roman"/>
          <w:sz w:val="28"/>
          <w:szCs w:val="28"/>
        </w:rPr>
        <w:t>ГБПОУ РО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МТАТиУ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B5D8C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Ковалева Анна </w:t>
      </w:r>
      <w:r w:rsidRPr="00147975">
        <w:rPr>
          <w:rFonts w:ascii="Times New Roman" w:hAnsi="Times New Roman" w:cs="Times New Roman"/>
          <w:sz w:val="28"/>
          <w:szCs w:val="28"/>
        </w:rPr>
        <w:t>ГБПОУ РО</w:t>
      </w:r>
      <w:r>
        <w:rPr>
          <w:rFonts w:ascii="Times New Roman" w:hAnsi="Times New Roman" w:cs="Times New Roman"/>
          <w:sz w:val="28"/>
          <w:szCs w:val="28"/>
        </w:rPr>
        <w:t xml:space="preserve"> «РТЭК»</w:t>
      </w:r>
    </w:p>
    <w:p w:rsidR="00BB5D8C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Вокально-хоровой ансамбль </w:t>
      </w:r>
      <w:r w:rsidRPr="00147975">
        <w:rPr>
          <w:rFonts w:ascii="Times New Roman" w:hAnsi="Times New Roman" w:cs="Times New Roman"/>
          <w:sz w:val="28"/>
          <w:szCs w:val="28"/>
        </w:rPr>
        <w:t>ГБПОУ РО</w:t>
      </w:r>
      <w:r>
        <w:rPr>
          <w:rFonts w:ascii="Times New Roman" w:hAnsi="Times New Roman" w:cs="Times New Roman"/>
          <w:sz w:val="28"/>
          <w:szCs w:val="28"/>
        </w:rPr>
        <w:t xml:space="preserve"> «САТК»</w:t>
      </w:r>
    </w:p>
    <w:p w:rsidR="00BB5D8C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Калиниченко Александр, Павлов Ярослав </w:t>
      </w:r>
      <w:r w:rsidRPr="00147975">
        <w:rPr>
          <w:rFonts w:ascii="Times New Roman" w:hAnsi="Times New Roman" w:cs="Times New Roman"/>
          <w:sz w:val="28"/>
          <w:szCs w:val="28"/>
        </w:rPr>
        <w:t>ГБПОУ РО</w:t>
      </w:r>
      <w:r>
        <w:rPr>
          <w:rFonts w:ascii="Times New Roman" w:hAnsi="Times New Roman" w:cs="Times New Roman"/>
          <w:sz w:val="28"/>
          <w:szCs w:val="28"/>
        </w:rPr>
        <w:t xml:space="preserve"> «ПАТТ»</w:t>
      </w:r>
    </w:p>
    <w:p w:rsidR="00BB5D8C" w:rsidRDefault="00BB5D8C" w:rsidP="00BB5D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Хореографический ансамбль </w:t>
      </w:r>
      <w:r w:rsidRPr="00147975">
        <w:rPr>
          <w:rFonts w:ascii="Times New Roman" w:hAnsi="Times New Roman" w:cs="Times New Roman"/>
          <w:sz w:val="28"/>
          <w:szCs w:val="28"/>
        </w:rPr>
        <w:t>ГБПОУ РО</w:t>
      </w:r>
      <w:r>
        <w:rPr>
          <w:rFonts w:ascii="Times New Roman" w:hAnsi="Times New Roman" w:cs="Times New Roman"/>
          <w:sz w:val="28"/>
          <w:szCs w:val="28"/>
        </w:rPr>
        <w:t xml:space="preserve"> «ШРКТ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Степанова П.И.»</w:t>
      </w:r>
    </w:p>
    <w:p w:rsidR="00BB5D8C" w:rsidRDefault="00BB5D8C" w:rsidP="00BB5D8C">
      <w:pPr>
        <w:spacing w:after="0" w:line="48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«Гармония» </w:t>
      </w:r>
      <w:r w:rsidRPr="00147975">
        <w:rPr>
          <w:rFonts w:ascii="Times New Roman" w:hAnsi="Times New Roman" w:cs="Times New Roman"/>
          <w:sz w:val="28"/>
          <w:szCs w:val="28"/>
        </w:rPr>
        <w:t>ГБПОУ РО</w:t>
      </w:r>
      <w:r>
        <w:rPr>
          <w:rFonts w:ascii="Times New Roman" w:hAnsi="Times New Roman" w:cs="Times New Roman"/>
          <w:sz w:val="28"/>
          <w:szCs w:val="28"/>
        </w:rPr>
        <w:t xml:space="preserve"> «СИТ»</w:t>
      </w:r>
    </w:p>
    <w:p w:rsidR="004D5BEA" w:rsidRDefault="004D5BEA">
      <w:bookmarkStart w:id="0" w:name="_GoBack"/>
      <w:bookmarkEnd w:id="0"/>
    </w:p>
    <w:sectPr w:rsidR="004D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A6"/>
    <w:rsid w:val="004D5BEA"/>
    <w:rsid w:val="008A52A6"/>
    <w:rsid w:val="00BB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90337-81DC-4A08-8182-35B6B41A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2025-05-06T07:57:00Z</dcterms:created>
  <dcterms:modified xsi:type="dcterms:W3CDTF">2025-05-06T07:57:00Z</dcterms:modified>
</cp:coreProperties>
</file>